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中国轻工业企业数字化转型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先进服务单位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报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所   属   地   区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default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服   务   行   业：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  报   日   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7"/>
        <w:gridCol w:w="433"/>
        <w:gridCol w:w="842"/>
        <w:gridCol w:w="57"/>
        <w:gridCol w:w="1602"/>
        <w:gridCol w:w="198"/>
        <w:gridCol w:w="695"/>
        <w:gridCol w:w="566"/>
        <w:gridCol w:w="503"/>
        <w:gridCol w:w="159"/>
        <w:gridCol w:w="380"/>
        <w:gridCol w:w="139"/>
        <w:gridCol w:w="84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93" w:type="dxa"/>
            <w:gridSpan w:val="7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938" w:type="dxa"/>
            <w:gridSpan w:val="13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□国有企业  □民营企业  □三资企业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7938" w:type="dxa"/>
            <w:gridSpan w:val="13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□大型企业  □中型企业  □小型企业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1.企业发展历程、主营业务、市场份额、企业营收、研发情况、市场及行业地位、未来发展规划等（不少于500字）。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938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简述近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年服务实施的重大项目、成效及意义（不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少于500字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简述近3年来荣获重大奖项或荣誉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评奖部门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获奖年度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专利授权情况（2021至今）（注1）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授权公告日</w:t>
            </w: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软件著作权授权情况（2021至今）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著作权人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授权时间</w:t>
            </w: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参与制定标准情况（2021至今）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标准状态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二、机构服务情况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近三年主要经济指标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资产总额（万元）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主营业务收入（万元）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服务收入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服务收入占营业总收入的比重（%）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服务企业家数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服务轻工企业数量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服务特色和优势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numPr>
                <w:ilvl w:val="-1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1.服务机构概述，包括核心技术及核心竞争优势、主要技术指标、可推广价值等（不少于500字）。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505" w:type="dxa"/>
            <w:gridSpan w:val="12"/>
            <w:vAlign w:val="center"/>
          </w:tcPr>
          <w:p>
            <w:pPr>
              <w:numPr>
                <w:ilvl w:val="-1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2.简述所解决（研发、生产、管理、销售等）关键环节相关场景需求；具体描述场景需求、运用行业、解决方案及案例（5个典型案例，不少于1000字）。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我单位申报的所有材料，均真实、完整，如有不实，愿承担相应的责任。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法定代表人签章：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公章：</w:t>
            </w: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备注：1.专利授权情况、软件著作权授权情况、参与制定标准情况最多填报30条。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客户推荐函模板</w:t>
      </w:r>
    </w:p>
    <w:tbl>
      <w:tblPr>
        <w:tblStyle w:val="10"/>
        <w:tblW w:w="9450" w:type="dxa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3" w:hRule="atLeast"/>
        </w:trPr>
        <w:tc>
          <w:tcPr>
            <w:tcW w:w="9450" w:type="dxa"/>
          </w:tcPr>
          <w:p>
            <w:pPr>
              <w:spacing w:line="360" w:lineRule="auto"/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司系__________________客户，该单位__________________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司__________________项目（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数字化转型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项目）推进过程中提供了专业的服务和有力支撑，鉴于该单位在行业内知名度高、专业能力强，我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司推荐该单位__________________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中国轻工业信息中心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举办的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中国轻工业企业数字化先进服务单位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0" w:hRule="atLeast"/>
        </w:trPr>
        <w:tc>
          <w:tcPr>
            <w:tcW w:w="94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DCA158E-D6B4-443B-A097-D8CC58EB54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E5251E-A49A-4A31-B42E-78CF46711F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322FB94-D875-47E8-8938-24C4FC08AD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FE22FD-947A-477B-B9DD-BACA618E0C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1212A8C-A9C0-4EFB-A0A8-4EB54BEFDE4F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8CCB32FE-3441-4145-B7D5-7EE98EBFCD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968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16C68"/>
    <w:multiLevelType w:val="singleLevel"/>
    <w:tmpl w:val="ED516C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Y3ZTM3MTQ0Yjc2OTc5OTA1MWJhYzUzYTNjNTYifQ=="/>
  </w:docVars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B7D60"/>
    <w:rsid w:val="00375460"/>
    <w:rsid w:val="00391AF4"/>
    <w:rsid w:val="003B750D"/>
    <w:rsid w:val="003D1A40"/>
    <w:rsid w:val="004272B5"/>
    <w:rsid w:val="004B66FF"/>
    <w:rsid w:val="00546E0F"/>
    <w:rsid w:val="00582636"/>
    <w:rsid w:val="005A6523"/>
    <w:rsid w:val="00611582"/>
    <w:rsid w:val="00674A57"/>
    <w:rsid w:val="007629EE"/>
    <w:rsid w:val="007A21E0"/>
    <w:rsid w:val="0080678A"/>
    <w:rsid w:val="008369A3"/>
    <w:rsid w:val="009C1070"/>
    <w:rsid w:val="00A249F1"/>
    <w:rsid w:val="00AA262B"/>
    <w:rsid w:val="00AC09A6"/>
    <w:rsid w:val="00B21D6C"/>
    <w:rsid w:val="00B839E5"/>
    <w:rsid w:val="00BA0E84"/>
    <w:rsid w:val="00BA71EA"/>
    <w:rsid w:val="00C049BA"/>
    <w:rsid w:val="00C264EF"/>
    <w:rsid w:val="00C347F2"/>
    <w:rsid w:val="00DB4F08"/>
    <w:rsid w:val="00DE72A6"/>
    <w:rsid w:val="00E05F04"/>
    <w:rsid w:val="00E3606B"/>
    <w:rsid w:val="00E55C04"/>
    <w:rsid w:val="00E648FE"/>
    <w:rsid w:val="00E93BE1"/>
    <w:rsid w:val="00EE66A0"/>
    <w:rsid w:val="00EF290F"/>
    <w:rsid w:val="0128267A"/>
    <w:rsid w:val="024726EE"/>
    <w:rsid w:val="05CD09A3"/>
    <w:rsid w:val="07016DA2"/>
    <w:rsid w:val="079D100C"/>
    <w:rsid w:val="09F518FB"/>
    <w:rsid w:val="0A2E01C3"/>
    <w:rsid w:val="0A704E9C"/>
    <w:rsid w:val="0CC02DCB"/>
    <w:rsid w:val="0E1C7E1B"/>
    <w:rsid w:val="13650455"/>
    <w:rsid w:val="1389618E"/>
    <w:rsid w:val="138E0B37"/>
    <w:rsid w:val="15B50FED"/>
    <w:rsid w:val="162D298F"/>
    <w:rsid w:val="18653836"/>
    <w:rsid w:val="19F902E0"/>
    <w:rsid w:val="1DF669D3"/>
    <w:rsid w:val="1F897173"/>
    <w:rsid w:val="202250B2"/>
    <w:rsid w:val="21A03250"/>
    <w:rsid w:val="21A9182A"/>
    <w:rsid w:val="26303B37"/>
    <w:rsid w:val="26440E25"/>
    <w:rsid w:val="26B61EDD"/>
    <w:rsid w:val="27041B0D"/>
    <w:rsid w:val="27163170"/>
    <w:rsid w:val="2A6C6DF8"/>
    <w:rsid w:val="2C5B7080"/>
    <w:rsid w:val="2C9B2EC2"/>
    <w:rsid w:val="2FC263B8"/>
    <w:rsid w:val="3045628B"/>
    <w:rsid w:val="30894EB7"/>
    <w:rsid w:val="319F254F"/>
    <w:rsid w:val="3404500F"/>
    <w:rsid w:val="34575D13"/>
    <w:rsid w:val="35A22FEE"/>
    <w:rsid w:val="36970D1D"/>
    <w:rsid w:val="396B1E73"/>
    <w:rsid w:val="3AC77AE9"/>
    <w:rsid w:val="3B0B6DF7"/>
    <w:rsid w:val="3E2E7099"/>
    <w:rsid w:val="3F2301EA"/>
    <w:rsid w:val="433D7454"/>
    <w:rsid w:val="48610A2B"/>
    <w:rsid w:val="494E3CB0"/>
    <w:rsid w:val="4A5C6EC1"/>
    <w:rsid w:val="4AF001B2"/>
    <w:rsid w:val="4E4B7C1C"/>
    <w:rsid w:val="4EA33192"/>
    <w:rsid w:val="5029388E"/>
    <w:rsid w:val="514578D1"/>
    <w:rsid w:val="51494915"/>
    <w:rsid w:val="525A5CDB"/>
    <w:rsid w:val="52B62874"/>
    <w:rsid w:val="57DA0BA2"/>
    <w:rsid w:val="5A5A1C59"/>
    <w:rsid w:val="5A773935"/>
    <w:rsid w:val="5ACF5159"/>
    <w:rsid w:val="5AE87DC2"/>
    <w:rsid w:val="5B94144C"/>
    <w:rsid w:val="5B9F2B49"/>
    <w:rsid w:val="5DC010FF"/>
    <w:rsid w:val="60190B65"/>
    <w:rsid w:val="60A51B12"/>
    <w:rsid w:val="64C602A3"/>
    <w:rsid w:val="68CC58FB"/>
    <w:rsid w:val="6A976369"/>
    <w:rsid w:val="6BF07605"/>
    <w:rsid w:val="75483E46"/>
    <w:rsid w:val="758C6FF7"/>
    <w:rsid w:val="772B3B04"/>
    <w:rsid w:val="7AF06865"/>
    <w:rsid w:val="7C241159"/>
    <w:rsid w:val="7DE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autoRedefine/>
    <w:unhideWhenUsed/>
    <w:qFormat/>
    <w:uiPriority w:val="0"/>
    <w:rPr>
      <w:vertAlign w:val="superscript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rich_media_meta"/>
    <w:basedOn w:val="11"/>
    <w:autoRedefine/>
    <w:qFormat/>
    <w:uiPriority w:val="0"/>
  </w:style>
  <w:style w:type="character" w:customStyle="1" w:styleId="18">
    <w:name w:val="wx_profile_tips_meta"/>
    <w:basedOn w:val="11"/>
    <w:autoRedefine/>
    <w:qFormat/>
    <w:uiPriority w:val="0"/>
  </w:style>
  <w:style w:type="character" w:customStyle="1" w:styleId="19">
    <w:name w:val="weui-hidden_abs"/>
    <w:basedOn w:val="11"/>
    <w:autoRedefine/>
    <w:qFormat/>
    <w:uiPriority w:val="0"/>
  </w:style>
  <w:style w:type="character" w:customStyle="1" w:styleId="20">
    <w:name w:val="weapp_card_nickname"/>
    <w:basedOn w:val="11"/>
    <w:autoRedefine/>
    <w:qFormat/>
    <w:uiPriority w:val="0"/>
  </w:style>
  <w:style w:type="character" w:customStyle="1" w:styleId="21">
    <w:name w:val="weapp_card_title"/>
    <w:basedOn w:val="11"/>
    <w:autoRedefine/>
    <w:qFormat/>
    <w:uiPriority w:val="0"/>
  </w:style>
  <w:style w:type="character" w:customStyle="1" w:styleId="22">
    <w:name w:val="weapp_card_logo"/>
    <w:basedOn w:val="11"/>
    <w:autoRedefine/>
    <w:qFormat/>
    <w:uiPriority w:val="0"/>
  </w:style>
  <w:style w:type="character" w:customStyle="1" w:styleId="23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25">
    <w:name w:val="正文文本 Char"/>
    <w:basedOn w:val="11"/>
    <w:link w:val="3"/>
    <w:autoRedefine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批注框文本 Char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262</Words>
  <Characters>1495</Characters>
  <Lines>12</Lines>
  <Paragraphs>3</Paragraphs>
  <TotalTime>3</TotalTime>
  <ScaleCrop>false</ScaleCrop>
  <LinksUpToDate>false</LinksUpToDate>
  <CharactersWithSpaces>1754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2021-12-03T06:16:00Z</dcterms:created>
  <dc:creator>yang</dc:creator>
  <cp:lastModifiedBy>WPS_1518506945</cp:lastModifiedBy>
  <cp:lastPrinted>2024-03-25T09:00:00Z</cp:lastPrinted>
  <dcterms:modified xsi:type="dcterms:W3CDTF">2024-03-29T03:31:15Z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8B5DC6AAB09940DA8F83C9CE1577F9FC_13</vt:lpwstr>
  </property>
</Properties>
</file>