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caps w:val="0"/>
          <w:spacing w:val="0"/>
          <w:sz w:val="36"/>
          <w:szCs w:val="36"/>
          <w:shd w:val="clear"/>
          <w:vertAlign w:val="baseline"/>
          <w:lang w:val="en-US" w:eastAsia="zh-CN"/>
        </w:rPr>
        <w:t>软件业技术创新重点攻关及产业化项目</w:t>
      </w:r>
      <w:r>
        <w:rPr>
          <w:rFonts w:hint="eastAsia" w:ascii="方正小标宋简体" w:hAnsi="方正小标宋简体" w:eastAsia="方正小标宋简体" w:cs="方正小标宋简体"/>
          <w:bCs/>
          <w:i w:val="0"/>
          <w:caps w:val="0"/>
          <w:spacing w:val="0"/>
          <w:sz w:val="36"/>
          <w:szCs w:val="36"/>
          <w:shd w:val="clear"/>
          <w:vertAlign w:val="baseline"/>
          <w:lang w:eastAsia="zh-CN"/>
        </w:rPr>
        <w:t>入库汇总表</w:t>
      </w:r>
    </w:p>
    <w:p>
      <w:pPr>
        <w:rPr>
          <w:rFonts w:hint="eastAsia" w:ascii="宋体"/>
          <w:b/>
          <w:sz w:val="24"/>
        </w:rPr>
      </w:pPr>
    </w:p>
    <w:p>
      <w:pPr>
        <w:spacing w:line="420" w:lineRule="exact"/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bookmarkStart w:id="0" w:name="_GoBack"/>
      <w:bookmarkEnd w:id="0"/>
    </w:p>
    <w:tbl>
      <w:tblPr>
        <w:tblStyle w:val="12"/>
        <w:tblW w:w="139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033"/>
        <w:gridCol w:w="2041"/>
        <w:gridCol w:w="1156"/>
        <w:gridCol w:w="3135"/>
        <w:gridCol w:w="1231"/>
        <w:gridCol w:w="1335"/>
        <w:gridCol w:w="1787"/>
        <w:gridCol w:w="163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征集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方向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项目总投（万元）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预期效益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4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（*项目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单位为以联合体方式申报的，项目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</w:p>
    <w:sectPr>
      <w:footerReference r:id="rId4" w:type="first"/>
      <w:footerReference r:id="rId3" w:type="default"/>
      <w:pgSz w:w="16838" w:h="11906" w:orient="landscape"/>
      <w:pgMar w:top="1474" w:right="1440" w:bottom="1417" w:left="1474" w:header="851" w:footer="992" w:gutter="0"/>
      <w:pgNumType w:fmt="decimal"/>
      <w:cols w:space="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+1C064BAABLAwAADgAAAGRycy9lMm9Eb2MueG1srVNLbtswEN0XyB0I&#10;7msqLhA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z7UL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1LW5q0BAABLAwAADgAAAGRycy9lMm9Eb2MueG1srVNLjhMxEN0jcQfL&#10;e+KeC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dS1u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OGZkNzUzN2E2ODI5YjFkZDMwY2VkODQzYzU0YjUifQ=="/>
  </w:docVars>
  <w:rsids>
    <w:rsidRoot w:val="6864019B"/>
    <w:rsid w:val="004E1345"/>
    <w:rsid w:val="005749E5"/>
    <w:rsid w:val="00860A19"/>
    <w:rsid w:val="00B335DF"/>
    <w:rsid w:val="00BD6FE0"/>
    <w:rsid w:val="00BF176E"/>
    <w:rsid w:val="00BF44C9"/>
    <w:rsid w:val="00C00BB2"/>
    <w:rsid w:val="00F07265"/>
    <w:rsid w:val="014F57D8"/>
    <w:rsid w:val="019753E6"/>
    <w:rsid w:val="03113010"/>
    <w:rsid w:val="037D240C"/>
    <w:rsid w:val="0AF7DFF3"/>
    <w:rsid w:val="0CBCB883"/>
    <w:rsid w:val="0F7F16CF"/>
    <w:rsid w:val="12FDEB18"/>
    <w:rsid w:val="152C13FA"/>
    <w:rsid w:val="1C3CD70C"/>
    <w:rsid w:val="1FA20EDC"/>
    <w:rsid w:val="1FAF4F7F"/>
    <w:rsid w:val="27BD8D86"/>
    <w:rsid w:val="2A135BAE"/>
    <w:rsid w:val="2BEDFC53"/>
    <w:rsid w:val="2FFF469D"/>
    <w:rsid w:val="309C3C14"/>
    <w:rsid w:val="37B5A787"/>
    <w:rsid w:val="3BF8A0E4"/>
    <w:rsid w:val="3BFFEEDD"/>
    <w:rsid w:val="3D7E3262"/>
    <w:rsid w:val="3DBE5FF1"/>
    <w:rsid w:val="3EA707F6"/>
    <w:rsid w:val="3EDCFD22"/>
    <w:rsid w:val="3FEF74F9"/>
    <w:rsid w:val="3FFD144D"/>
    <w:rsid w:val="44146859"/>
    <w:rsid w:val="45E362FE"/>
    <w:rsid w:val="479475D6"/>
    <w:rsid w:val="4E6D615B"/>
    <w:rsid w:val="4F0B8C26"/>
    <w:rsid w:val="4FF7AFCD"/>
    <w:rsid w:val="52DF8DA7"/>
    <w:rsid w:val="55C11BDB"/>
    <w:rsid w:val="55EEF07A"/>
    <w:rsid w:val="59FBEED3"/>
    <w:rsid w:val="5A39A17A"/>
    <w:rsid w:val="5B5FDBF3"/>
    <w:rsid w:val="5BF90D1E"/>
    <w:rsid w:val="5C2A8DE1"/>
    <w:rsid w:val="5DF9D9FA"/>
    <w:rsid w:val="5DFC7D0B"/>
    <w:rsid w:val="5DFFEB3C"/>
    <w:rsid w:val="5E8E9D33"/>
    <w:rsid w:val="5FDDB0F8"/>
    <w:rsid w:val="5FDF5402"/>
    <w:rsid w:val="609727E4"/>
    <w:rsid w:val="66EFE5DB"/>
    <w:rsid w:val="67CE17F1"/>
    <w:rsid w:val="6864019B"/>
    <w:rsid w:val="696C6846"/>
    <w:rsid w:val="6BEDA825"/>
    <w:rsid w:val="6D730EC7"/>
    <w:rsid w:val="6EEFDE27"/>
    <w:rsid w:val="6FEDBEF9"/>
    <w:rsid w:val="71E7CADC"/>
    <w:rsid w:val="72263388"/>
    <w:rsid w:val="72F7AEFF"/>
    <w:rsid w:val="74625E33"/>
    <w:rsid w:val="74EF0905"/>
    <w:rsid w:val="75A5621D"/>
    <w:rsid w:val="75DF7D71"/>
    <w:rsid w:val="7629073C"/>
    <w:rsid w:val="76FEA16D"/>
    <w:rsid w:val="77ABCA11"/>
    <w:rsid w:val="77F7CDF4"/>
    <w:rsid w:val="77FB8AA2"/>
    <w:rsid w:val="77FB95B1"/>
    <w:rsid w:val="7975D019"/>
    <w:rsid w:val="7977361F"/>
    <w:rsid w:val="79F66F28"/>
    <w:rsid w:val="7A7F2918"/>
    <w:rsid w:val="7AFFEF54"/>
    <w:rsid w:val="7BF742A5"/>
    <w:rsid w:val="7DAE6C22"/>
    <w:rsid w:val="7DFB1E98"/>
    <w:rsid w:val="7E3345E6"/>
    <w:rsid w:val="7E63B070"/>
    <w:rsid w:val="7EF3B5E6"/>
    <w:rsid w:val="7F418E32"/>
    <w:rsid w:val="7F6F8DBE"/>
    <w:rsid w:val="7F73E249"/>
    <w:rsid w:val="7F8B87C6"/>
    <w:rsid w:val="7FDFA6C5"/>
    <w:rsid w:val="7FEF7CBF"/>
    <w:rsid w:val="7FF4FF6A"/>
    <w:rsid w:val="7FFB3B35"/>
    <w:rsid w:val="7FFEB4A0"/>
    <w:rsid w:val="8F2B4AE9"/>
    <w:rsid w:val="8FFC18FE"/>
    <w:rsid w:val="939DC8F4"/>
    <w:rsid w:val="973F7BA7"/>
    <w:rsid w:val="97BF2C85"/>
    <w:rsid w:val="9BFFC74C"/>
    <w:rsid w:val="9FA3EE3D"/>
    <w:rsid w:val="9FF63B80"/>
    <w:rsid w:val="A3F79949"/>
    <w:rsid w:val="ABEF105A"/>
    <w:rsid w:val="ADF82044"/>
    <w:rsid w:val="ADFF0167"/>
    <w:rsid w:val="B16B9103"/>
    <w:rsid w:val="B5B98BBE"/>
    <w:rsid w:val="B61FBADB"/>
    <w:rsid w:val="B9FFE5A8"/>
    <w:rsid w:val="BBFF5AE4"/>
    <w:rsid w:val="BDB9F5B4"/>
    <w:rsid w:val="BDF79FCD"/>
    <w:rsid w:val="BE7DAF46"/>
    <w:rsid w:val="BF4CF5D3"/>
    <w:rsid w:val="BF556B2A"/>
    <w:rsid w:val="BFC66A2C"/>
    <w:rsid w:val="BFF7C316"/>
    <w:rsid w:val="C3FAD0F6"/>
    <w:rsid w:val="C67F0357"/>
    <w:rsid w:val="C77796B8"/>
    <w:rsid w:val="CF246C3F"/>
    <w:rsid w:val="CFEFCF61"/>
    <w:rsid w:val="D2B7BAB0"/>
    <w:rsid w:val="D7FF07A6"/>
    <w:rsid w:val="D8F1E5E4"/>
    <w:rsid w:val="DA7B6F6C"/>
    <w:rsid w:val="DDB90957"/>
    <w:rsid w:val="DFA6CC85"/>
    <w:rsid w:val="DFBD67FE"/>
    <w:rsid w:val="DFD58876"/>
    <w:rsid w:val="DFED4C8C"/>
    <w:rsid w:val="E7363529"/>
    <w:rsid w:val="E7FFEDB2"/>
    <w:rsid w:val="EBDC6014"/>
    <w:rsid w:val="EDFD6116"/>
    <w:rsid w:val="EE575D83"/>
    <w:rsid w:val="EF7D0639"/>
    <w:rsid w:val="EFFD3943"/>
    <w:rsid w:val="F21A7345"/>
    <w:rsid w:val="F3DF8EFC"/>
    <w:rsid w:val="F56F5C60"/>
    <w:rsid w:val="F5E92B40"/>
    <w:rsid w:val="F5FECA3C"/>
    <w:rsid w:val="F7EA4FE8"/>
    <w:rsid w:val="F7FF14B3"/>
    <w:rsid w:val="F7FFD4DE"/>
    <w:rsid w:val="F96F057D"/>
    <w:rsid w:val="FBF837B6"/>
    <w:rsid w:val="FBFA3E4E"/>
    <w:rsid w:val="FDFB9F89"/>
    <w:rsid w:val="FE59F0E3"/>
    <w:rsid w:val="FE6B5818"/>
    <w:rsid w:val="FEDFAC7B"/>
    <w:rsid w:val="FEDFBEFC"/>
    <w:rsid w:val="FEEE8B13"/>
    <w:rsid w:val="FEFFC144"/>
    <w:rsid w:val="FF6B664B"/>
    <w:rsid w:val="FF7BE836"/>
    <w:rsid w:val="FFED6E18"/>
    <w:rsid w:val="FFFBAEF9"/>
    <w:rsid w:val="FFFBDE36"/>
    <w:rsid w:val="FFFEA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6">
    <w:name w:val="NormalCharacter"/>
    <w:link w:val="17"/>
    <w:qFormat/>
    <w:uiPriority w:val="0"/>
    <w:rPr>
      <w:rFonts w:ascii="Calibri" w:hAnsi="Calibri"/>
    </w:rPr>
  </w:style>
  <w:style w:type="paragraph" w:customStyle="1" w:styleId="17">
    <w:name w:val="UserStyle_2"/>
    <w:basedOn w:val="1"/>
    <w:link w:val="16"/>
    <w:semiHidden/>
    <w:qFormat/>
    <w:uiPriority w:val="0"/>
    <w:pPr>
      <w:widowControl/>
      <w:textAlignment w:val="baseline"/>
    </w:pPr>
    <w:rPr>
      <w:rFonts w:ascii="Calibri" w:hAnsi="Calibri"/>
    </w:rPr>
  </w:style>
  <w:style w:type="paragraph" w:customStyle="1" w:styleId="18">
    <w:name w:val=" 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1364</Words>
  <Characters>1419</Characters>
  <Lines>4</Lines>
  <Paragraphs>1</Paragraphs>
  <TotalTime>30</TotalTime>
  <ScaleCrop>false</ScaleCrop>
  <LinksUpToDate>false</LinksUpToDate>
  <CharactersWithSpaces>1780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2020-08-04T17:09:00Z</dcterms:created>
  <dc:creator>谢辉</dc:creator>
  <cp:lastModifiedBy>王罡</cp:lastModifiedBy>
  <cp:lastPrinted>2022-07-16T00:16:00Z</cp:lastPrinted>
  <dcterms:modified xsi:type="dcterms:W3CDTF">2022-07-27T10:55:30Z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26A26960DE2E48998DEF82481E2B1FB1</vt:lpwstr>
  </property>
</Properties>
</file>